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6DCAA" w14:textId="77777777" w:rsidR="00A77D12" w:rsidRDefault="00A77D12" w:rsidP="00A01B21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9AC25D2" w14:textId="77777777"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0C33CEBF" w14:textId="34AA99A9" w:rsidR="00FE0795" w:rsidRDefault="00E10868" w:rsidP="00FE0795">
      <w:pPr>
        <w:jc w:val="right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2022. gada 7</w:t>
      </w:r>
      <w:r w:rsidR="00514FB5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 februārī</w:t>
      </w:r>
    </w:p>
    <w:p w14:paraId="72C9D3AC" w14:textId="77777777" w:rsidR="00C371C3" w:rsidRDefault="00C371C3" w:rsidP="00E2605E">
      <w:pPr>
        <w:spacing w:before="240"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</w:p>
    <w:p w14:paraId="43CA65E5" w14:textId="247F39FF" w:rsidR="00C371C3" w:rsidRDefault="001832AD" w:rsidP="00C371C3">
      <w:pPr>
        <w:spacing w:before="240"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Pēc pirmās ZOS</w:t>
      </w:r>
      <w:r w:rsidR="00DD736D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sieviešu kamaniņu sporta</w:t>
      </w:r>
      <w:r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sacensību dienas divas no latvietēm TOP 10</w:t>
      </w:r>
    </w:p>
    <w:p w14:paraId="0D5FFC05" w14:textId="77777777" w:rsidR="00E10868" w:rsidRDefault="00E10868" w:rsidP="00C371C3">
      <w:pPr>
        <w:spacing w:before="240"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</w:p>
    <w:p w14:paraId="3020F54F" w14:textId="67F47CB6" w:rsidR="00782638" w:rsidRDefault="00E10868" w:rsidP="0078263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Pirmdien, 7. februārī </w:t>
      </w:r>
      <w:r w:rsidR="00782638">
        <w:rPr>
          <w:rFonts w:ascii="Times New Roman" w:hAnsi="Times New Roman" w:cs="Times New Roman"/>
          <w:sz w:val="24"/>
          <w:szCs w:val="24"/>
          <w:shd w:val="clear" w:color="auto" w:fill="FFFFFF"/>
        </w:rPr>
        <w:t>cīņu par XXIV Ziemas olimpisko spēļu godalgām  kamaniņu sportā uzāka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82638">
        <w:rPr>
          <w:rFonts w:ascii="Times New Roman" w:hAnsi="Times New Roman" w:cs="Times New Roman"/>
          <w:sz w:val="24"/>
          <w:szCs w:val="24"/>
          <w:shd w:val="clear" w:color="auto" w:fill="FFFFFF"/>
        </w:rPr>
        <w:t>sievietes.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B6806">
        <w:rPr>
          <w:rFonts w:ascii="Times New Roman" w:hAnsi="Times New Roman" w:cs="Times New Roman"/>
          <w:sz w:val="24"/>
          <w:szCs w:val="24"/>
          <w:shd w:val="clear" w:color="auto" w:fill="FFFFFF"/>
        </w:rPr>
        <w:t>Visas latvietes pēc otrā sacensību brauciena uzlabo</w:t>
      </w:r>
      <w:r w:rsidR="001832AD">
        <w:rPr>
          <w:rFonts w:ascii="Times New Roman" w:hAnsi="Times New Roman" w:cs="Times New Roman"/>
          <w:sz w:val="24"/>
          <w:szCs w:val="24"/>
          <w:shd w:val="clear" w:color="auto" w:fill="FFFFFF"/>
        </w:rPr>
        <w:t>ja</w:t>
      </w:r>
      <w:r w:rsidR="001B3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savas pozīcijas</w:t>
      </w:r>
      <w:r w:rsidR="005B68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17682A1B" w14:textId="77777777" w:rsidR="00E10868" w:rsidRDefault="00E10868" w:rsidP="00E1086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B50DC48" w14:textId="028BDA87" w:rsidR="00782638" w:rsidRDefault="00E10868" w:rsidP="00F10CB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Pirmajā sacensību braucienā ar ce</w:t>
      </w:r>
      <w:r w:rsidR="00782638">
        <w:rPr>
          <w:rFonts w:ascii="Times New Roman" w:hAnsi="Times New Roman" w:cs="Times New Roman"/>
          <w:sz w:val="24"/>
          <w:szCs w:val="24"/>
          <w:shd w:val="clear" w:color="auto" w:fill="FFFFFF"/>
        </w:rPr>
        <w:t>turto kārtas numuru trasē devās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Elīna Ieva Vītola. Devītā – Elīza Tīruma, </w:t>
      </w:r>
      <w:r w:rsidR="00782638">
        <w:rPr>
          <w:rFonts w:ascii="Times New Roman" w:hAnsi="Times New Roman" w:cs="Times New Roman"/>
          <w:sz w:val="24"/>
          <w:szCs w:val="24"/>
          <w:shd w:val="clear" w:color="auto" w:fill="FFFFFF"/>
        </w:rPr>
        <w:t>bet kā 28. pirmo braucienu veica</w:t>
      </w:r>
      <w:r w:rsidR="00F10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Kendija Aparjode. </w:t>
      </w:r>
      <w:r w:rsidR="009F4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Sieviešu konkurencē uz starta devās 35 sportistes no </w:t>
      </w:r>
      <w:r w:rsidR="000E048C">
        <w:rPr>
          <w:rFonts w:ascii="Times New Roman" w:hAnsi="Times New Roman" w:cs="Times New Roman"/>
          <w:sz w:val="24"/>
          <w:szCs w:val="24"/>
          <w:shd w:val="clear" w:color="auto" w:fill="FFFFFF"/>
        </w:rPr>
        <w:t>21 valsts.</w:t>
      </w:r>
    </w:p>
    <w:p w14:paraId="3864B34F" w14:textId="77777777" w:rsidR="00F10CB2" w:rsidRDefault="00F10CB2" w:rsidP="00E1086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B0CC359" w14:textId="3FE0AFF9" w:rsidR="0013444A" w:rsidRDefault="0006543B" w:rsidP="0006543B">
      <w:pPr>
        <w:spacing w:before="240" w:after="0"/>
        <w:ind w:firstLine="72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Visas latvietes pirmo sacenību braucienu veica labi, bez redz</w:t>
      </w:r>
      <w:r w:rsidR="00DD736D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mām kļūdām. Labākā pēc pirmā brauciena bija Elīza Tīruma, kura</w:t>
      </w:r>
      <w:r w:rsidR="001832AD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finišējot 59.956 sekundēs,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ierindojās astotajā vietā. Elīnai Ievai Vītolai 12. pozīcija, bet Kendija Aparjode 13. vietā.</w:t>
      </w:r>
    </w:p>
    <w:p w14:paraId="527D181D" w14:textId="2BB5E1EE" w:rsidR="0006543B" w:rsidRDefault="0006543B" w:rsidP="0006543B">
      <w:pPr>
        <w:spacing w:before="240" w:after="0"/>
        <w:ind w:firstLine="72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Vāciete Jūlija Taubitsa uzstādīja jaunu trases rekordu – 58.345</w:t>
      </w:r>
      <w:r w:rsidR="001B3B9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sekundes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pārspējot </w:t>
      </w:r>
      <w:r w:rsidR="001B3B9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austrietes Madeleines Egles iepriekš uzstādīto rekordu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par 1.045 sekundēm. Tautietei piekāpjoties vien par 0.057 sekundēm, otrajā vietā Nātālija Gaizenbergere. Savukārt trešajā pozīcijā</w:t>
      </w:r>
      <w:r w:rsidR="00DD736D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pēc pirmā brauciena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austriete Lisa Šulte. </w:t>
      </w:r>
    </w:p>
    <w:p w14:paraId="1273C837" w14:textId="3D408C79" w:rsidR="0006543B" w:rsidRDefault="00B90FB8" w:rsidP="007D6C3D">
      <w:pPr>
        <w:spacing w:before="240" w:after="0"/>
        <w:ind w:firstLine="72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Otrajā braucienā </w:t>
      </w:r>
      <w:r w:rsidR="001832AD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Elīza Tīruma finišā uzrādīja</w:t>
      </w:r>
      <w:r w:rsidR="005B680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="001832AD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sesto labāko laiku, kas divu br</w:t>
      </w:r>
      <w:r w:rsidR="005B680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aucienu summā latvietei ļ</w:t>
      </w:r>
      <w:r w:rsidR="001832AD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āva</w:t>
      </w:r>
      <w:r w:rsidR="005B680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pakāpties par divām pozīcijām un ierindoties sestajā vietā. Kendijai Aparjodei </w:t>
      </w:r>
      <w:r w:rsidR="007D6C3D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braucienā septītais ātrākais laiks un summā devīta pozīcija. Arī Elīnai Ievai Vītolai pēc otrā brauciena izdevās uzlabot savu pozīciju un ierindoties 11. vietā, lai gan viņai vienīgajai no latvietēm </w:t>
      </w:r>
      <w:r w:rsidR="00DD736D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otrajā braucienā </w:t>
      </w:r>
      <w:r w:rsidR="007D6C3D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neizdevās uzlabot</w:t>
      </w:r>
      <w:r w:rsidR="001832AD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sava pirmā brauciena </w:t>
      </w:r>
      <w:r w:rsidR="007D6C3D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rezultātu. </w:t>
      </w:r>
    </w:p>
    <w:p w14:paraId="056720E2" w14:textId="096FC8F3" w:rsidR="007D6C3D" w:rsidRDefault="007D6C3D" w:rsidP="001832AD">
      <w:pPr>
        <w:spacing w:before="240" w:after="0"/>
        <w:ind w:firstLine="72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Sacensības iesākot ar jaunu trases rekordu un izvirzoties vadīb</w:t>
      </w:r>
      <w:r w:rsidR="001832AD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ā, vāciete Jūlija Taubitsa otrajā braucienā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trases l</w:t>
      </w:r>
      <w:r w:rsidR="001832AD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ejas daļā piedzīvo</w:t>
      </w:r>
      <w:r w:rsidR="001B3B9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ja</w:t>
      </w:r>
      <w:r w:rsidR="001832AD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kritienu, bet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finišē</w:t>
      </w:r>
      <w:r w:rsidR="001B3B9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ja, zaudējot ne vien līderes pozīciju, bet</w:t>
      </w:r>
      <w:r w:rsidR="00DD736D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ierindojoties vien 14. vietā</w:t>
      </w:r>
      <w:r w:rsidR="001B3B9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</w:t>
      </w:r>
    </w:p>
    <w:p w14:paraId="636451CB" w14:textId="70DD4AB3" w:rsidR="007D6C3D" w:rsidRDefault="007D6C3D" w:rsidP="007D6C3D">
      <w:pPr>
        <w:spacing w:before="240" w:after="0"/>
        <w:ind w:firstLine="72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XXIV Ziemas olimpisko spēļu līdere pēc pirmās sacensību dienas – titulētā </w:t>
      </w:r>
      <w:r w:rsidR="001832AD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vāciete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Nātālija Gaizenbergere, kura arī šajās Olimpiskajās spēlēs </w:t>
      </w:r>
      <w:r w:rsidR="00681A0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pretendē uz zelta medaļu. Otrajā</w:t>
      </w:r>
      <w:r w:rsidR="00DD736D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pozīcijā vāciete Anna Ber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eitere, kura tautietei piekāpjas par 0.208 sekundēm. Savukārt trešajā vietā krieviete Tatjana Ivanova.</w:t>
      </w:r>
    </w:p>
    <w:p w14:paraId="48296384" w14:textId="565643C4" w:rsidR="00676A1A" w:rsidRDefault="00676A1A" w:rsidP="001E6AAD">
      <w:pPr>
        <w:spacing w:before="240" w:after="0"/>
        <w:ind w:firstLine="72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lastRenderedPageBreak/>
        <w:t>“</w:t>
      </w:r>
      <w:r w:rsidR="001E6AAD" w:rsidRPr="001E6AAD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>Mūsu sievietes ieņem labas pozīcijas. P</w:t>
      </w:r>
      <w:r w:rsidRPr="001E6AAD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>rotams, braucienus varēja šur un tur uzlabot, jo bija kļūdas</w:t>
      </w:r>
      <w:r w:rsidR="00DD736D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>. Daudzas sportiste</w:t>
      </w:r>
      <w:r w:rsidR="00681A0C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>s kļūdījās</w:t>
      </w:r>
      <w:r w:rsidRPr="001E6AAD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>, tika piedzīvoti arī daudzi kritieni. Šī ir sarežģī</w:t>
      </w:r>
      <w:r w:rsidR="00681A0C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>ta trase, īpaši lejas daļā</w:t>
      </w:r>
      <w:r w:rsidRPr="001E6AAD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>. Visām sievietēm problēmas sagādā lejas daļa – 13. virāžas izejā un garajā taisnē bija daudzi kritieni</w:t>
      </w:r>
      <w:r w:rsidR="001E6AAD" w:rsidRPr="001E6AAD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>. Krita pat līderes, medaļu pretendentes. Protams, lielu lomu spēlē arī Olimpiskā man</w:t>
      </w:r>
      <w:r w:rsidR="00DD736D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>d</w:t>
      </w:r>
      <w:r w:rsidR="001E6AAD" w:rsidRPr="001E6AAD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>rāža, jo visas vēlas pēc iespējas labāk nostartēt</w:t>
      </w:r>
      <w:r w:rsidR="00DD736D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>. Mūsu sportistēm</w:t>
      </w:r>
      <w:r w:rsidR="001E6AAD" w:rsidRPr="001E6AAD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 xml:space="preserve"> ir jāizlabo pieļautās kļūdas. Jānobrauc vēl divi braucieni savā līmenī, lai pašas sev varētu uzsis</w:t>
      </w:r>
      <w:r w:rsidR="00681A0C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>t pa plecu, ka viss ir izdarīts.</w:t>
      </w:r>
      <w:r w:rsidR="001E6AAD" w:rsidRPr="001E6AAD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 xml:space="preserve"> </w:t>
      </w:r>
      <w:r w:rsidR="00681A0C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>T</w:t>
      </w:r>
      <w:r w:rsidR="001E6AAD" w:rsidRPr="001E6AAD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>ad mēs visi būsim priecīgi</w:t>
      </w:r>
      <w:r w:rsidR="001E6AAD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”</w:t>
      </w:r>
      <w:r w:rsidR="001E6AAD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pēc sieviešu sacensību pirmās dienas komentē komandas menedžeris Kristaps Mauriņš. </w:t>
      </w:r>
    </w:p>
    <w:p w14:paraId="3B258D3D" w14:textId="6F9DAD79" w:rsidR="007D6C3D" w:rsidRDefault="007D6C3D" w:rsidP="001B3B9B">
      <w:pPr>
        <w:spacing w:before="240" w:after="0"/>
        <w:ind w:firstLine="72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Otrdien, 8. februārī </w:t>
      </w:r>
      <w:r w:rsidR="001832AD">
        <w:rPr>
          <w:rFonts w:ascii="Times New Roman" w:hAnsi="Times New Roman" w:cs="Times New Roman"/>
          <w:sz w:val="24"/>
        </w:rPr>
        <w:t>tiks noskaidrotas</w:t>
      </w:r>
      <w:r w:rsidR="001832AD">
        <w:rPr>
          <w:rFonts w:ascii="Times New Roman" w:hAnsi="Times New Roman" w:cs="Times New Roman"/>
          <w:sz w:val="24"/>
        </w:rPr>
        <w:t xml:space="preserve"> XXIV</w:t>
      </w:r>
      <w:r w:rsidR="001832AD">
        <w:rPr>
          <w:rFonts w:ascii="Times New Roman" w:hAnsi="Times New Roman" w:cs="Times New Roman"/>
          <w:sz w:val="24"/>
        </w:rPr>
        <w:t xml:space="preserve"> Ziemas olimpisko spēļu medaļnieces </w:t>
      </w:r>
      <w:r w:rsidR="00232097">
        <w:rPr>
          <w:rFonts w:ascii="Times New Roman" w:hAnsi="Times New Roman" w:cs="Times New Roman"/>
          <w:sz w:val="24"/>
        </w:rPr>
        <w:t xml:space="preserve">kamaniņu sporta </w:t>
      </w:r>
      <w:r w:rsidR="001832AD">
        <w:rPr>
          <w:rFonts w:ascii="Times New Roman" w:hAnsi="Times New Roman" w:cs="Times New Roman"/>
          <w:sz w:val="24"/>
        </w:rPr>
        <w:t>sieviešu</w:t>
      </w:r>
      <w:r w:rsidR="001832AD">
        <w:rPr>
          <w:rFonts w:ascii="Times New Roman" w:hAnsi="Times New Roman" w:cs="Times New Roman"/>
          <w:sz w:val="24"/>
        </w:rPr>
        <w:t xml:space="preserve"> konkurencē.</w:t>
      </w:r>
    </w:p>
    <w:p w14:paraId="2FD11B72" w14:textId="6EE7D823" w:rsidR="00755EC0" w:rsidRPr="000B4674" w:rsidRDefault="00AA71C6" w:rsidP="000B4674">
      <w:pPr>
        <w:spacing w:before="240" w:after="0"/>
        <w:jc w:val="both"/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>XXI</w:t>
      </w:r>
      <w:r w:rsidR="00E10868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>V Ziemas olimpisko spēļu sieviešu</w:t>
      </w:r>
      <w:r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 xml:space="preserve"> vienvietīgo kamanu rezultāti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3431"/>
        <w:gridCol w:w="2063"/>
        <w:gridCol w:w="2065"/>
      </w:tblGrid>
      <w:tr w:rsidR="00EC6143" w14:paraId="267624C2" w14:textId="77777777" w:rsidTr="002002F7">
        <w:tc>
          <w:tcPr>
            <w:tcW w:w="737" w:type="dxa"/>
          </w:tcPr>
          <w:p w14:paraId="49F90067" w14:textId="04988DEF" w:rsidR="00EC6143" w:rsidRDefault="00EC6143" w:rsidP="00EC6143">
            <w:pPr>
              <w:spacing w:before="240"/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Vieta</w:t>
            </w:r>
          </w:p>
        </w:tc>
        <w:tc>
          <w:tcPr>
            <w:tcW w:w="3431" w:type="dxa"/>
          </w:tcPr>
          <w:p w14:paraId="709142D0" w14:textId="3828F886" w:rsidR="00EC6143" w:rsidRDefault="00E10868" w:rsidP="00EC6143">
            <w:pPr>
              <w:spacing w:before="240"/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Sportiste</w:t>
            </w:r>
          </w:p>
        </w:tc>
        <w:tc>
          <w:tcPr>
            <w:tcW w:w="2063" w:type="dxa"/>
          </w:tcPr>
          <w:p w14:paraId="0FBD1CC7" w14:textId="72DC83AD" w:rsidR="00EC6143" w:rsidRDefault="00EC6143" w:rsidP="00EC6143">
            <w:pPr>
              <w:spacing w:before="240"/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Valsts</w:t>
            </w:r>
          </w:p>
        </w:tc>
        <w:tc>
          <w:tcPr>
            <w:tcW w:w="2065" w:type="dxa"/>
          </w:tcPr>
          <w:p w14:paraId="6505B178" w14:textId="7F9A93E3" w:rsidR="00EC6143" w:rsidRDefault="00EC6143" w:rsidP="00EC6143">
            <w:pPr>
              <w:spacing w:before="240"/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Rezultāts</w:t>
            </w:r>
          </w:p>
        </w:tc>
      </w:tr>
      <w:tr w:rsidR="00EC6143" w14:paraId="14DA53BD" w14:textId="77777777" w:rsidTr="002002F7">
        <w:tc>
          <w:tcPr>
            <w:tcW w:w="737" w:type="dxa"/>
          </w:tcPr>
          <w:p w14:paraId="1D6CE9FD" w14:textId="10B465DB" w:rsidR="00EC6143" w:rsidRDefault="00EC6143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3431" w:type="dxa"/>
          </w:tcPr>
          <w:p w14:paraId="76595BA2" w14:textId="6BE921E9" w:rsidR="00EC6143" w:rsidRDefault="00B90FB8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Natālija Gaizenbergere</w:t>
            </w:r>
          </w:p>
        </w:tc>
        <w:tc>
          <w:tcPr>
            <w:tcW w:w="2063" w:type="dxa"/>
          </w:tcPr>
          <w:p w14:paraId="5D1D560D" w14:textId="0C749BB5" w:rsidR="00EC6143" w:rsidRDefault="00B90FB8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Vācija</w:t>
            </w:r>
          </w:p>
        </w:tc>
        <w:tc>
          <w:tcPr>
            <w:tcW w:w="2065" w:type="dxa"/>
          </w:tcPr>
          <w:p w14:paraId="497B28D5" w14:textId="133BC9BA" w:rsidR="00EC6143" w:rsidRPr="00AA71C6" w:rsidRDefault="00B90FB8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1:56.825</w:t>
            </w:r>
          </w:p>
        </w:tc>
      </w:tr>
      <w:tr w:rsidR="00EC6143" w14:paraId="4AFB4EB5" w14:textId="77777777" w:rsidTr="002002F7">
        <w:tc>
          <w:tcPr>
            <w:tcW w:w="737" w:type="dxa"/>
          </w:tcPr>
          <w:p w14:paraId="16CB43C4" w14:textId="73B44C83" w:rsidR="00EC6143" w:rsidRDefault="00EC6143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3431" w:type="dxa"/>
          </w:tcPr>
          <w:p w14:paraId="0EF38255" w14:textId="326A2BDA" w:rsidR="00EC6143" w:rsidRDefault="00232097" w:rsidP="00DA4509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Anna Be</w:t>
            </w:r>
            <w:bookmarkStart w:id="0" w:name="_GoBack"/>
            <w:bookmarkEnd w:id="0"/>
            <w:r w:rsidR="00B90FB8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reitere</w:t>
            </w:r>
          </w:p>
        </w:tc>
        <w:tc>
          <w:tcPr>
            <w:tcW w:w="2063" w:type="dxa"/>
          </w:tcPr>
          <w:p w14:paraId="2EDBBF56" w14:textId="5C97E9B6" w:rsidR="00EC6143" w:rsidRDefault="00B90FB8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Vācija</w:t>
            </w:r>
          </w:p>
        </w:tc>
        <w:tc>
          <w:tcPr>
            <w:tcW w:w="2065" w:type="dxa"/>
          </w:tcPr>
          <w:p w14:paraId="3F481285" w14:textId="47C99B4E" w:rsidR="00EC6143" w:rsidRPr="00AA71C6" w:rsidRDefault="007D6C3D" w:rsidP="00DA4509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7D6C3D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+0.208</w:t>
            </w:r>
          </w:p>
        </w:tc>
      </w:tr>
      <w:tr w:rsidR="00EC6143" w14:paraId="552C5E57" w14:textId="77777777" w:rsidTr="004350F4">
        <w:trPr>
          <w:trHeight w:val="349"/>
        </w:trPr>
        <w:tc>
          <w:tcPr>
            <w:tcW w:w="737" w:type="dxa"/>
          </w:tcPr>
          <w:p w14:paraId="26076027" w14:textId="66E82224" w:rsidR="00EC6143" w:rsidRDefault="00EC6143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3431" w:type="dxa"/>
          </w:tcPr>
          <w:p w14:paraId="04008F50" w14:textId="5885F9DA" w:rsidR="00EC6143" w:rsidRDefault="007D6C3D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Tatjana Ivanova</w:t>
            </w:r>
          </w:p>
        </w:tc>
        <w:tc>
          <w:tcPr>
            <w:tcW w:w="2063" w:type="dxa"/>
          </w:tcPr>
          <w:p w14:paraId="2486AD0E" w14:textId="26CF0799" w:rsidR="00EC6143" w:rsidRDefault="007D6C3D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Krievija</w:t>
            </w:r>
          </w:p>
        </w:tc>
        <w:tc>
          <w:tcPr>
            <w:tcW w:w="2065" w:type="dxa"/>
          </w:tcPr>
          <w:p w14:paraId="5DA9C661" w14:textId="21EEDAA1" w:rsidR="00EC6143" w:rsidRPr="00AA71C6" w:rsidRDefault="007D6C3D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7D6C3D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+0.591</w:t>
            </w:r>
          </w:p>
        </w:tc>
      </w:tr>
      <w:tr w:rsidR="00EC6143" w14:paraId="0139F6F7" w14:textId="77777777" w:rsidTr="002002F7">
        <w:tc>
          <w:tcPr>
            <w:tcW w:w="737" w:type="dxa"/>
          </w:tcPr>
          <w:p w14:paraId="222C070D" w14:textId="70A96B39" w:rsidR="00EC6143" w:rsidRDefault="007D6C3D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6</w:t>
            </w:r>
            <w:r w:rsidR="0098548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31" w:type="dxa"/>
          </w:tcPr>
          <w:p w14:paraId="0E17303A" w14:textId="52683598" w:rsidR="00EC6143" w:rsidRDefault="007D6C3D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Elīza Tīruma</w:t>
            </w:r>
          </w:p>
        </w:tc>
        <w:tc>
          <w:tcPr>
            <w:tcW w:w="2063" w:type="dxa"/>
          </w:tcPr>
          <w:p w14:paraId="2AA1E4E2" w14:textId="02DCEE0D" w:rsidR="00EC6143" w:rsidRDefault="007D6C3D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Latvija</w:t>
            </w:r>
          </w:p>
        </w:tc>
        <w:tc>
          <w:tcPr>
            <w:tcW w:w="2065" w:type="dxa"/>
          </w:tcPr>
          <w:p w14:paraId="1FD67457" w14:textId="0B289558" w:rsidR="00EC6143" w:rsidRPr="00AA71C6" w:rsidRDefault="007D6C3D" w:rsidP="004350F4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7D6C3D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+0.980</w:t>
            </w:r>
          </w:p>
        </w:tc>
      </w:tr>
      <w:tr w:rsidR="00DA4509" w14:paraId="11FB5C1B" w14:textId="77777777" w:rsidTr="002002F7">
        <w:tc>
          <w:tcPr>
            <w:tcW w:w="737" w:type="dxa"/>
          </w:tcPr>
          <w:p w14:paraId="536E7596" w14:textId="2D690E5B" w:rsidR="00DA4509" w:rsidRDefault="007D6C3D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9</w:t>
            </w:r>
            <w:r w:rsidR="0098548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31" w:type="dxa"/>
          </w:tcPr>
          <w:p w14:paraId="4FA1EC2F" w14:textId="325892AD" w:rsidR="00DA4509" w:rsidRDefault="007D6C3D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Kendija Aparjode</w:t>
            </w:r>
          </w:p>
        </w:tc>
        <w:tc>
          <w:tcPr>
            <w:tcW w:w="2063" w:type="dxa"/>
          </w:tcPr>
          <w:p w14:paraId="11EEA81C" w14:textId="0AFFB39E" w:rsidR="00DA4509" w:rsidRDefault="007D6C3D" w:rsidP="004350F4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Latvija</w:t>
            </w:r>
          </w:p>
        </w:tc>
        <w:tc>
          <w:tcPr>
            <w:tcW w:w="2065" w:type="dxa"/>
          </w:tcPr>
          <w:p w14:paraId="0BB3F645" w14:textId="299C405E" w:rsidR="00DA4509" w:rsidRPr="00AA71C6" w:rsidRDefault="007D6C3D" w:rsidP="004350F4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7D6C3D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+1.302</w:t>
            </w:r>
          </w:p>
        </w:tc>
      </w:tr>
      <w:tr w:rsidR="00904EDB" w14:paraId="38224DBB" w14:textId="77777777" w:rsidTr="002002F7">
        <w:tc>
          <w:tcPr>
            <w:tcW w:w="737" w:type="dxa"/>
          </w:tcPr>
          <w:p w14:paraId="0B928314" w14:textId="3614003E" w:rsidR="00904EDB" w:rsidRDefault="007D6C3D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11</w:t>
            </w:r>
            <w:r w:rsidR="0098548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31" w:type="dxa"/>
          </w:tcPr>
          <w:p w14:paraId="0EBB4A45" w14:textId="2165398E" w:rsidR="00904EDB" w:rsidRDefault="007D6C3D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Elīna Ieva Vītola</w:t>
            </w:r>
          </w:p>
        </w:tc>
        <w:tc>
          <w:tcPr>
            <w:tcW w:w="2063" w:type="dxa"/>
          </w:tcPr>
          <w:p w14:paraId="421CEECA" w14:textId="435DD23B" w:rsidR="00904EDB" w:rsidRDefault="007D6C3D" w:rsidP="004350F4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Latvija</w:t>
            </w:r>
          </w:p>
        </w:tc>
        <w:tc>
          <w:tcPr>
            <w:tcW w:w="2065" w:type="dxa"/>
          </w:tcPr>
          <w:p w14:paraId="6B019E49" w14:textId="15AD0861" w:rsidR="00904EDB" w:rsidRPr="00AA71C6" w:rsidRDefault="007D6C3D" w:rsidP="004350F4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7D6C3D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+1.340</w:t>
            </w:r>
          </w:p>
        </w:tc>
      </w:tr>
    </w:tbl>
    <w:p w14:paraId="49694B42" w14:textId="77777777" w:rsidR="00514FB5" w:rsidRDefault="00514FB5" w:rsidP="00514F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BAA2D82" w14:textId="77777777" w:rsidR="00514FB5" w:rsidRDefault="00514FB5" w:rsidP="00514F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BD49247" w14:textId="4EB6D901" w:rsidR="00514FB5" w:rsidRPr="0097691C" w:rsidRDefault="00514FB5" w:rsidP="001832AD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</w:pPr>
      <w:r w:rsidRPr="009769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Latvijas Nacionālās kamaniņu sporta izlases </w:t>
      </w:r>
      <w:r w:rsidR="001832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sieviešu </w:t>
      </w:r>
      <w:r w:rsidRPr="0097691C">
        <w:rPr>
          <w:rFonts w:ascii="Times New Roman" w:hAnsi="Times New Roman" w:cs="Times New Roman"/>
          <w:sz w:val="24"/>
          <w:szCs w:val="24"/>
          <w:shd w:val="clear" w:color="auto" w:fill="FFFFFF"/>
        </w:rPr>
        <w:t>startiem seko līdzi tiešraidē</w:t>
      </w:r>
      <w:r w:rsidRPr="0097691C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 xml:space="preserve"> </w:t>
      </w:r>
      <w:proofErr w:type="spellStart"/>
      <w:r w:rsidRPr="0097691C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Latvijas</w:t>
      </w:r>
      <w:proofErr w:type="spellEnd"/>
      <w:r w:rsidRPr="0097691C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 xml:space="preserve"> </w:t>
      </w:r>
      <w:proofErr w:type="spellStart"/>
      <w:r w:rsidRPr="0097691C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Televīzijas</w:t>
      </w:r>
      <w:proofErr w:type="spellEnd"/>
      <w:r w:rsidRPr="0097691C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 xml:space="preserve"> </w:t>
      </w:r>
      <w:proofErr w:type="spellStart"/>
      <w:r w:rsidRPr="0097691C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septītajā</w:t>
      </w:r>
      <w:proofErr w:type="spellEnd"/>
      <w:r w:rsidRPr="0097691C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 xml:space="preserve"> </w:t>
      </w:r>
      <w:proofErr w:type="spellStart"/>
      <w:r w:rsidRPr="0097691C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kanālā</w:t>
      </w:r>
      <w:proofErr w:type="spellEnd"/>
      <w:r w:rsidRPr="0097691C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 xml:space="preserve"> (LTV7).</w:t>
      </w:r>
    </w:p>
    <w:p w14:paraId="44FC6E02" w14:textId="77777777" w:rsidR="00514FB5" w:rsidRPr="0097691C" w:rsidRDefault="00514FB5" w:rsidP="00514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</w:pPr>
    </w:p>
    <w:p w14:paraId="4844DBCB" w14:textId="77777777" w:rsidR="00514FB5" w:rsidRDefault="00514FB5" w:rsidP="001832AD">
      <w:pPr>
        <w:spacing w:after="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</w:pPr>
    </w:p>
    <w:p w14:paraId="7894858D" w14:textId="0357976C" w:rsidR="00AA71C6" w:rsidRDefault="00514FB5" w:rsidP="00AA71C6">
      <w:pPr>
        <w:spacing w:after="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Otrdiena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 xml:space="preserve">, 8. </w:t>
      </w:r>
      <w:proofErr w:type="spellStart"/>
      <w:proofErr w:type="gramStart"/>
      <w:r w:rsidR="00AA71C6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f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ebruāris</w:t>
      </w:r>
      <w:proofErr w:type="spellEnd"/>
      <w:proofErr w:type="gramEnd"/>
    </w:p>
    <w:p w14:paraId="6170524A" w14:textId="2276528D" w:rsidR="00514FB5" w:rsidRDefault="00514FB5" w:rsidP="00AA71C6">
      <w:pPr>
        <w:spacing w:after="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 xml:space="preserve">13.50 3. </w:t>
      </w:r>
      <w:proofErr w:type="spellStart"/>
      <w:proofErr w:type="gramStart"/>
      <w:r w:rsidR="00AA71C6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b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rauciens</w:t>
      </w:r>
      <w:proofErr w:type="spellEnd"/>
      <w:proofErr w:type="gramEnd"/>
      <w:r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sievietēm</w:t>
      </w:r>
      <w:proofErr w:type="spellEnd"/>
    </w:p>
    <w:p w14:paraId="2D11C164" w14:textId="1553F3F1" w:rsidR="00514FB5" w:rsidRDefault="00514FB5" w:rsidP="00AA71C6">
      <w:pPr>
        <w:spacing w:after="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 xml:space="preserve">15.30 4. </w:t>
      </w:r>
      <w:proofErr w:type="spellStart"/>
      <w:proofErr w:type="gramStart"/>
      <w:r w:rsidR="00AA71C6"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b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rauciens</w:t>
      </w:r>
      <w:proofErr w:type="spellEnd"/>
      <w:proofErr w:type="gramEnd"/>
      <w:r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lang w:val="en-GB" w:eastAsia="en-GB"/>
        </w:rPr>
        <w:t>sievietēm</w:t>
      </w:r>
      <w:proofErr w:type="spellEnd"/>
    </w:p>
    <w:p w14:paraId="7F068B14" w14:textId="77777777" w:rsidR="00344E53" w:rsidRDefault="00344E53" w:rsidP="00EF7918">
      <w:pPr>
        <w:spacing w:before="240" w:after="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14:paraId="3B04D324" w14:textId="77777777" w:rsidR="008A0904" w:rsidRPr="00952A2B" w:rsidRDefault="008A0904" w:rsidP="00952A2B">
      <w:pPr>
        <w:spacing w:after="0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</w:p>
    <w:p w14:paraId="4324E385" w14:textId="77777777"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Informāciju sagatavoja:</w:t>
      </w:r>
    </w:p>
    <w:p w14:paraId="79393E2E" w14:textId="77777777"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Ieva Ose</w:t>
      </w:r>
    </w:p>
    <w:p w14:paraId="241354E3" w14:textId="77777777"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LKS</w:t>
      </w:r>
      <w:r w:rsidR="00A77D12" w:rsidRPr="00224B31">
        <w:rPr>
          <w:rFonts w:ascii="Times New Roman" w:hAnsi="Times New Roman" w:cs="Times New Roman"/>
        </w:rPr>
        <w:t>F sabiedrisko attiecību speciāliste</w:t>
      </w:r>
    </w:p>
    <w:p w14:paraId="14AC4AC8" w14:textId="77777777" w:rsidR="00BB3935" w:rsidRPr="00183CB3" w:rsidRDefault="00A77D12" w:rsidP="00183CB3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 xml:space="preserve">Tel. +371 282 66 456 </w:t>
      </w:r>
    </w:p>
    <w:sectPr w:rsidR="00BB3935" w:rsidRPr="00183CB3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96A90" w14:textId="77777777" w:rsidR="00BF1DD1" w:rsidRDefault="00BF1DD1" w:rsidP="00BA24E5">
      <w:pPr>
        <w:spacing w:after="0" w:line="240" w:lineRule="auto"/>
      </w:pPr>
      <w:r>
        <w:separator/>
      </w:r>
    </w:p>
  </w:endnote>
  <w:endnote w:type="continuationSeparator" w:id="0">
    <w:p w14:paraId="3AB00883" w14:textId="77777777" w:rsidR="00BF1DD1" w:rsidRDefault="00BF1DD1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351BB" w14:textId="77777777" w:rsidR="00BF1DD1" w:rsidRDefault="00BF1DD1" w:rsidP="00BA24E5">
      <w:pPr>
        <w:spacing w:after="0" w:line="240" w:lineRule="auto"/>
      </w:pPr>
      <w:r>
        <w:separator/>
      </w:r>
    </w:p>
  </w:footnote>
  <w:footnote w:type="continuationSeparator" w:id="0">
    <w:p w14:paraId="36DA2D34" w14:textId="77777777" w:rsidR="00BF1DD1" w:rsidRDefault="00BF1DD1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EFDB4" w14:textId="5EB2520E" w:rsidR="004E5DC8" w:rsidRDefault="004E5DC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445371D5" wp14:editId="5042C674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0F58A7B" wp14:editId="7A02C3AA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6146C"/>
    <w:multiLevelType w:val="hybridMultilevel"/>
    <w:tmpl w:val="42C25A9E"/>
    <w:lvl w:ilvl="0" w:tplc="A4B0800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5"/>
    <w:rsid w:val="000016C8"/>
    <w:rsid w:val="00002AF6"/>
    <w:rsid w:val="000039B7"/>
    <w:rsid w:val="00003B8C"/>
    <w:rsid w:val="00005354"/>
    <w:rsid w:val="00005BA2"/>
    <w:rsid w:val="000150A8"/>
    <w:rsid w:val="000152A7"/>
    <w:rsid w:val="00017EDE"/>
    <w:rsid w:val="00033E4B"/>
    <w:rsid w:val="00034425"/>
    <w:rsid w:val="00045A71"/>
    <w:rsid w:val="00054F15"/>
    <w:rsid w:val="00057121"/>
    <w:rsid w:val="00064FAD"/>
    <w:rsid w:val="0006543B"/>
    <w:rsid w:val="000664C0"/>
    <w:rsid w:val="00070FFA"/>
    <w:rsid w:val="00072BD0"/>
    <w:rsid w:val="00075E47"/>
    <w:rsid w:val="00081114"/>
    <w:rsid w:val="0008245D"/>
    <w:rsid w:val="00085226"/>
    <w:rsid w:val="00087291"/>
    <w:rsid w:val="00087524"/>
    <w:rsid w:val="00087540"/>
    <w:rsid w:val="00091542"/>
    <w:rsid w:val="000936A6"/>
    <w:rsid w:val="00093DF4"/>
    <w:rsid w:val="000A3D29"/>
    <w:rsid w:val="000A595A"/>
    <w:rsid w:val="000B1B2B"/>
    <w:rsid w:val="000B320B"/>
    <w:rsid w:val="000B4674"/>
    <w:rsid w:val="000B525D"/>
    <w:rsid w:val="000B56CB"/>
    <w:rsid w:val="000C0BFC"/>
    <w:rsid w:val="000C2A26"/>
    <w:rsid w:val="000C4452"/>
    <w:rsid w:val="000C4DDA"/>
    <w:rsid w:val="000C52F0"/>
    <w:rsid w:val="000C62BC"/>
    <w:rsid w:val="000D33AD"/>
    <w:rsid w:val="000E048C"/>
    <w:rsid w:val="000E0B46"/>
    <w:rsid w:val="000E279F"/>
    <w:rsid w:val="000E3DD8"/>
    <w:rsid w:val="000E43D1"/>
    <w:rsid w:val="000F54DB"/>
    <w:rsid w:val="00101BB2"/>
    <w:rsid w:val="00106F97"/>
    <w:rsid w:val="00112025"/>
    <w:rsid w:val="00114BB5"/>
    <w:rsid w:val="001168F3"/>
    <w:rsid w:val="00125857"/>
    <w:rsid w:val="001304CA"/>
    <w:rsid w:val="00130732"/>
    <w:rsid w:val="001343A8"/>
    <w:rsid w:val="0013444A"/>
    <w:rsid w:val="00135095"/>
    <w:rsid w:val="00135C4C"/>
    <w:rsid w:val="00142F5A"/>
    <w:rsid w:val="00146F16"/>
    <w:rsid w:val="00154688"/>
    <w:rsid w:val="00157447"/>
    <w:rsid w:val="00157951"/>
    <w:rsid w:val="00171A81"/>
    <w:rsid w:val="0017402A"/>
    <w:rsid w:val="00180E83"/>
    <w:rsid w:val="00182F80"/>
    <w:rsid w:val="001832AD"/>
    <w:rsid w:val="00183CB3"/>
    <w:rsid w:val="00184C56"/>
    <w:rsid w:val="00194427"/>
    <w:rsid w:val="00196949"/>
    <w:rsid w:val="001A0CD5"/>
    <w:rsid w:val="001A64B9"/>
    <w:rsid w:val="001A6DA3"/>
    <w:rsid w:val="001B1D46"/>
    <w:rsid w:val="001B3B9B"/>
    <w:rsid w:val="001B4AE9"/>
    <w:rsid w:val="001B546E"/>
    <w:rsid w:val="001B606B"/>
    <w:rsid w:val="001C368B"/>
    <w:rsid w:val="001C60D0"/>
    <w:rsid w:val="001C658E"/>
    <w:rsid w:val="001D046F"/>
    <w:rsid w:val="001D2481"/>
    <w:rsid w:val="001D300D"/>
    <w:rsid w:val="001D3306"/>
    <w:rsid w:val="001E3859"/>
    <w:rsid w:val="001E58EE"/>
    <w:rsid w:val="001E6667"/>
    <w:rsid w:val="001E6AAD"/>
    <w:rsid w:val="001E7C61"/>
    <w:rsid w:val="001E7E7F"/>
    <w:rsid w:val="001F1272"/>
    <w:rsid w:val="001F3A0B"/>
    <w:rsid w:val="001F47BD"/>
    <w:rsid w:val="001F4D05"/>
    <w:rsid w:val="001F695A"/>
    <w:rsid w:val="002002F7"/>
    <w:rsid w:val="002018CC"/>
    <w:rsid w:val="00202325"/>
    <w:rsid w:val="00202716"/>
    <w:rsid w:val="0020574A"/>
    <w:rsid w:val="00214737"/>
    <w:rsid w:val="00215739"/>
    <w:rsid w:val="002203C7"/>
    <w:rsid w:val="0022323A"/>
    <w:rsid w:val="00224B31"/>
    <w:rsid w:val="00225263"/>
    <w:rsid w:val="00226A6E"/>
    <w:rsid w:val="002277B3"/>
    <w:rsid w:val="00231330"/>
    <w:rsid w:val="00231B53"/>
    <w:rsid w:val="00232097"/>
    <w:rsid w:val="002325E6"/>
    <w:rsid w:val="0023515F"/>
    <w:rsid w:val="00236557"/>
    <w:rsid w:val="00236EBE"/>
    <w:rsid w:val="00242246"/>
    <w:rsid w:val="002461D0"/>
    <w:rsid w:val="0024676E"/>
    <w:rsid w:val="00250C01"/>
    <w:rsid w:val="002607FC"/>
    <w:rsid w:val="00267B29"/>
    <w:rsid w:val="002707EF"/>
    <w:rsid w:val="0027567E"/>
    <w:rsid w:val="00277E63"/>
    <w:rsid w:val="002804E6"/>
    <w:rsid w:val="00282B44"/>
    <w:rsid w:val="002843EF"/>
    <w:rsid w:val="002844AA"/>
    <w:rsid w:val="00290CE5"/>
    <w:rsid w:val="00291012"/>
    <w:rsid w:val="0029220A"/>
    <w:rsid w:val="0029396B"/>
    <w:rsid w:val="002949CE"/>
    <w:rsid w:val="002949DF"/>
    <w:rsid w:val="002A2364"/>
    <w:rsid w:val="002A71B3"/>
    <w:rsid w:val="002C4CCD"/>
    <w:rsid w:val="002D16FE"/>
    <w:rsid w:val="002D1BC9"/>
    <w:rsid w:val="002D26C0"/>
    <w:rsid w:val="002D52F8"/>
    <w:rsid w:val="002D6C36"/>
    <w:rsid w:val="002E09E2"/>
    <w:rsid w:val="002E130E"/>
    <w:rsid w:val="002E58D4"/>
    <w:rsid w:val="002F56B5"/>
    <w:rsid w:val="003000FA"/>
    <w:rsid w:val="003020AA"/>
    <w:rsid w:val="0030252E"/>
    <w:rsid w:val="00302D90"/>
    <w:rsid w:val="003053E0"/>
    <w:rsid w:val="00306F69"/>
    <w:rsid w:val="003078BF"/>
    <w:rsid w:val="00312A7F"/>
    <w:rsid w:val="003209ED"/>
    <w:rsid w:val="00320F7F"/>
    <w:rsid w:val="003230D5"/>
    <w:rsid w:val="00323948"/>
    <w:rsid w:val="003356AC"/>
    <w:rsid w:val="00335CEE"/>
    <w:rsid w:val="00340640"/>
    <w:rsid w:val="003419B9"/>
    <w:rsid w:val="00343A34"/>
    <w:rsid w:val="00344DF4"/>
    <w:rsid w:val="00344E53"/>
    <w:rsid w:val="00347777"/>
    <w:rsid w:val="00354054"/>
    <w:rsid w:val="00363EA5"/>
    <w:rsid w:val="00364187"/>
    <w:rsid w:val="00364873"/>
    <w:rsid w:val="00365040"/>
    <w:rsid w:val="00374D06"/>
    <w:rsid w:val="0037636F"/>
    <w:rsid w:val="003907BC"/>
    <w:rsid w:val="00390D44"/>
    <w:rsid w:val="00393CCD"/>
    <w:rsid w:val="00397477"/>
    <w:rsid w:val="00397EBD"/>
    <w:rsid w:val="003A360F"/>
    <w:rsid w:val="003A7AA8"/>
    <w:rsid w:val="003B2D73"/>
    <w:rsid w:val="003B4A15"/>
    <w:rsid w:val="003C1ECD"/>
    <w:rsid w:val="003D1216"/>
    <w:rsid w:val="003E40D9"/>
    <w:rsid w:val="003F4D16"/>
    <w:rsid w:val="0040097D"/>
    <w:rsid w:val="004116A7"/>
    <w:rsid w:val="00414316"/>
    <w:rsid w:val="00415242"/>
    <w:rsid w:val="0042094E"/>
    <w:rsid w:val="004342BC"/>
    <w:rsid w:val="004350F4"/>
    <w:rsid w:val="00441E8D"/>
    <w:rsid w:val="00443036"/>
    <w:rsid w:val="00446B8F"/>
    <w:rsid w:val="004513D5"/>
    <w:rsid w:val="00454B9E"/>
    <w:rsid w:val="00456937"/>
    <w:rsid w:val="004573ED"/>
    <w:rsid w:val="00462DDC"/>
    <w:rsid w:val="00464146"/>
    <w:rsid w:val="004651E8"/>
    <w:rsid w:val="00470C8D"/>
    <w:rsid w:val="00475453"/>
    <w:rsid w:val="004770EA"/>
    <w:rsid w:val="00482C42"/>
    <w:rsid w:val="00484F8A"/>
    <w:rsid w:val="00486331"/>
    <w:rsid w:val="004A2602"/>
    <w:rsid w:val="004B5118"/>
    <w:rsid w:val="004B5362"/>
    <w:rsid w:val="004B62B5"/>
    <w:rsid w:val="004B76A4"/>
    <w:rsid w:val="004C4D09"/>
    <w:rsid w:val="004D2AB1"/>
    <w:rsid w:val="004D7BAD"/>
    <w:rsid w:val="004E1A84"/>
    <w:rsid w:val="004E24B5"/>
    <w:rsid w:val="004E4233"/>
    <w:rsid w:val="004E5DC8"/>
    <w:rsid w:val="004E6532"/>
    <w:rsid w:val="004E75EC"/>
    <w:rsid w:val="004F7225"/>
    <w:rsid w:val="00514527"/>
    <w:rsid w:val="00514C6C"/>
    <w:rsid w:val="00514FB5"/>
    <w:rsid w:val="005219B6"/>
    <w:rsid w:val="005239DA"/>
    <w:rsid w:val="00523B8E"/>
    <w:rsid w:val="00524A46"/>
    <w:rsid w:val="00525B0E"/>
    <w:rsid w:val="00527F35"/>
    <w:rsid w:val="00537141"/>
    <w:rsid w:val="0054156F"/>
    <w:rsid w:val="0054583F"/>
    <w:rsid w:val="005479AF"/>
    <w:rsid w:val="005508B1"/>
    <w:rsid w:val="005528A6"/>
    <w:rsid w:val="00552D51"/>
    <w:rsid w:val="00554052"/>
    <w:rsid w:val="0055465B"/>
    <w:rsid w:val="00557DC3"/>
    <w:rsid w:val="0056145A"/>
    <w:rsid w:val="00561817"/>
    <w:rsid w:val="00561B05"/>
    <w:rsid w:val="00563ED1"/>
    <w:rsid w:val="00564BBA"/>
    <w:rsid w:val="00570168"/>
    <w:rsid w:val="00570AA3"/>
    <w:rsid w:val="00574245"/>
    <w:rsid w:val="00574ABD"/>
    <w:rsid w:val="005755B2"/>
    <w:rsid w:val="00582D84"/>
    <w:rsid w:val="005875C0"/>
    <w:rsid w:val="00592822"/>
    <w:rsid w:val="00595393"/>
    <w:rsid w:val="005A3C5D"/>
    <w:rsid w:val="005A5C57"/>
    <w:rsid w:val="005A7EC8"/>
    <w:rsid w:val="005A7F6D"/>
    <w:rsid w:val="005B0327"/>
    <w:rsid w:val="005B4124"/>
    <w:rsid w:val="005B50BF"/>
    <w:rsid w:val="005B6806"/>
    <w:rsid w:val="005C0F76"/>
    <w:rsid w:val="005C78E4"/>
    <w:rsid w:val="005C7969"/>
    <w:rsid w:val="005C7F06"/>
    <w:rsid w:val="005D51AB"/>
    <w:rsid w:val="005D58C7"/>
    <w:rsid w:val="005D5FDF"/>
    <w:rsid w:val="005D6A9B"/>
    <w:rsid w:val="005E0013"/>
    <w:rsid w:val="005E0E76"/>
    <w:rsid w:val="005E4658"/>
    <w:rsid w:val="005E5FB4"/>
    <w:rsid w:val="005F636F"/>
    <w:rsid w:val="005F79C0"/>
    <w:rsid w:val="005F7CF4"/>
    <w:rsid w:val="00600BB6"/>
    <w:rsid w:val="00605EA3"/>
    <w:rsid w:val="0060743A"/>
    <w:rsid w:val="00611C60"/>
    <w:rsid w:val="00614A29"/>
    <w:rsid w:val="00616777"/>
    <w:rsid w:val="00626D0A"/>
    <w:rsid w:val="006332E2"/>
    <w:rsid w:val="0063663B"/>
    <w:rsid w:val="006405A7"/>
    <w:rsid w:val="006427A2"/>
    <w:rsid w:val="00642D21"/>
    <w:rsid w:val="0064469E"/>
    <w:rsid w:val="00645C23"/>
    <w:rsid w:val="006470C3"/>
    <w:rsid w:val="00652E6F"/>
    <w:rsid w:val="006564B6"/>
    <w:rsid w:val="00656709"/>
    <w:rsid w:val="006647E6"/>
    <w:rsid w:val="00670ACE"/>
    <w:rsid w:val="00671D5E"/>
    <w:rsid w:val="00672AA7"/>
    <w:rsid w:val="0067394B"/>
    <w:rsid w:val="00676A1A"/>
    <w:rsid w:val="006801CA"/>
    <w:rsid w:val="00681A0C"/>
    <w:rsid w:val="006842A9"/>
    <w:rsid w:val="0068668B"/>
    <w:rsid w:val="00691998"/>
    <w:rsid w:val="00692984"/>
    <w:rsid w:val="00695E88"/>
    <w:rsid w:val="00697010"/>
    <w:rsid w:val="006A5192"/>
    <w:rsid w:val="006A70AB"/>
    <w:rsid w:val="006B33C2"/>
    <w:rsid w:val="006B5703"/>
    <w:rsid w:val="006B5860"/>
    <w:rsid w:val="006C2891"/>
    <w:rsid w:val="006C2B04"/>
    <w:rsid w:val="006D25AC"/>
    <w:rsid w:val="006D2A2C"/>
    <w:rsid w:val="006D2F7A"/>
    <w:rsid w:val="006D7A20"/>
    <w:rsid w:val="006E04E9"/>
    <w:rsid w:val="006E0D6C"/>
    <w:rsid w:val="006E1D88"/>
    <w:rsid w:val="006E5950"/>
    <w:rsid w:val="0070061A"/>
    <w:rsid w:val="007012D8"/>
    <w:rsid w:val="00703596"/>
    <w:rsid w:val="00704B6A"/>
    <w:rsid w:val="00717AA6"/>
    <w:rsid w:val="00717AD5"/>
    <w:rsid w:val="00720823"/>
    <w:rsid w:val="00723724"/>
    <w:rsid w:val="00723990"/>
    <w:rsid w:val="007253E2"/>
    <w:rsid w:val="00725823"/>
    <w:rsid w:val="00726AF3"/>
    <w:rsid w:val="0073218F"/>
    <w:rsid w:val="007417C3"/>
    <w:rsid w:val="007422BA"/>
    <w:rsid w:val="00743C89"/>
    <w:rsid w:val="007448C1"/>
    <w:rsid w:val="0074687D"/>
    <w:rsid w:val="00746E9B"/>
    <w:rsid w:val="00750162"/>
    <w:rsid w:val="00751DCC"/>
    <w:rsid w:val="00752FC4"/>
    <w:rsid w:val="00753588"/>
    <w:rsid w:val="00755EC0"/>
    <w:rsid w:val="0076192C"/>
    <w:rsid w:val="00764462"/>
    <w:rsid w:val="007667B0"/>
    <w:rsid w:val="00771238"/>
    <w:rsid w:val="00780D48"/>
    <w:rsid w:val="00782638"/>
    <w:rsid w:val="00783FC9"/>
    <w:rsid w:val="007849E3"/>
    <w:rsid w:val="00790515"/>
    <w:rsid w:val="00791708"/>
    <w:rsid w:val="00791FD1"/>
    <w:rsid w:val="007A761B"/>
    <w:rsid w:val="007C4702"/>
    <w:rsid w:val="007D2C00"/>
    <w:rsid w:val="007D4EBC"/>
    <w:rsid w:val="007D6955"/>
    <w:rsid w:val="007D6C3D"/>
    <w:rsid w:val="007E07CA"/>
    <w:rsid w:val="007E15EB"/>
    <w:rsid w:val="007E4337"/>
    <w:rsid w:val="007E685F"/>
    <w:rsid w:val="007F1E67"/>
    <w:rsid w:val="007F51A6"/>
    <w:rsid w:val="007F728C"/>
    <w:rsid w:val="007F7A07"/>
    <w:rsid w:val="007F7D5B"/>
    <w:rsid w:val="00801399"/>
    <w:rsid w:val="008019AC"/>
    <w:rsid w:val="00810019"/>
    <w:rsid w:val="00813B18"/>
    <w:rsid w:val="00814DC1"/>
    <w:rsid w:val="008168B4"/>
    <w:rsid w:val="008172D4"/>
    <w:rsid w:val="00817AFA"/>
    <w:rsid w:val="008218CE"/>
    <w:rsid w:val="00821B2B"/>
    <w:rsid w:val="00823BAA"/>
    <w:rsid w:val="00825F03"/>
    <w:rsid w:val="008278EC"/>
    <w:rsid w:val="00830091"/>
    <w:rsid w:val="00831550"/>
    <w:rsid w:val="00836965"/>
    <w:rsid w:val="008374C8"/>
    <w:rsid w:val="008376B9"/>
    <w:rsid w:val="0084228C"/>
    <w:rsid w:val="00843401"/>
    <w:rsid w:val="00843A5A"/>
    <w:rsid w:val="00844C8E"/>
    <w:rsid w:val="00846294"/>
    <w:rsid w:val="008475F2"/>
    <w:rsid w:val="00862426"/>
    <w:rsid w:val="0086260B"/>
    <w:rsid w:val="00863A55"/>
    <w:rsid w:val="008750CF"/>
    <w:rsid w:val="0087539A"/>
    <w:rsid w:val="0088255D"/>
    <w:rsid w:val="00882E80"/>
    <w:rsid w:val="00883B4E"/>
    <w:rsid w:val="00883BDC"/>
    <w:rsid w:val="00883D79"/>
    <w:rsid w:val="00884617"/>
    <w:rsid w:val="00890417"/>
    <w:rsid w:val="00891D5F"/>
    <w:rsid w:val="008922B3"/>
    <w:rsid w:val="00896D77"/>
    <w:rsid w:val="008A0904"/>
    <w:rsid w:val="008A3D52"/>
    <w:rsid w:val="008A4FB4"/>
    <w:rsid w:val="008A7178"/>
    <w:rsid w:val="008B163D"/>
    <w:rsid w:val="008B2D59"/>
    <w:rsid w:val="008B2EA1"/>
    <w:rsid w:val="008C1EC4"/>
    <w:rsid w:val="008C2D55"/>
    <w:rsid w:val="008C37B7"/>
    <w:rsid w:val="008D0CF3"/>
    <w:rsid w:val="008D4191"/>
    <w:rsid w:val="008D4DD1"/>
    <w:rsid w:val="008D5DE3"/>
    <w:rsid w:val="008E035A"/>
    <w:rsid w:val="008E1FCC"/>
    <w:rsid w:val="008E35B5"/>
    <w:rsid w:val="008E3BDE"/>
    <w:rsid w:val="008E4A79"/>
    <w:rsid w:val="008E52AD"/>
    <w:rsid w:val="008E5B9B"/>
    <w:rsid w:val="008E6F5E"/>
    <w:rsid w:val="008E742E"/>
    <w:rsid w:val="008F06E6"/>
    <w:rsid w:val="008F1133"/>
    <w:rsid w:val="008F1E56"/>
    <w:rsid w:val="008F2C5D"/>
    <w:rsid w:val="008F31C5"/>
    <w:rsid w:val="008F6D90"/>
    <w:rsid w:val="00904EDB"/>
    <w:rsid w:val="009109A9"/>
    <w:rsid w:val="00913996"/>
    <w:rsid w:val="0091457F"/>
    <w:rsid w:val="0091458C"/>
    <w:rsid w:val="00921785"/>
    <w:rsid w:val="009223C9"/>
    <w:rsid w:val="00923DC5"/>
    <w:rsid w:val="00925B4C"/>
    <w:rsid w:val="00926DDE"/>
    <w:rsid w:val="00926F3D"/>
    <w:rsid w:val="009313DE"/>
    <w:rsid w:val="0093501D"/>
    <w:rsid w:val="00951F15"/>
    <w:rsid w:val="00952A2B"/>
    <w:rsid w:val="009546E7"/>
    <w:rsid w:val="00957A83"/>
    <w:rsid w:val="009638BE"/>
    <w:rsid w:val="00977E24"/>
    <w:rsid w:val="00977FDF"/>
    <w:rsid w:val="0098371A"/>
    <w:rsid w:val="00984B86"/>
    <w:rsid w:val="00984D64"/>
    <w:rsid w:val="009853F2"/>
    <w:rsid w:val="00985485"/>
    <w:rsid w:val="009855E2"/>
    <w:rsid w:val="00986824"/>
    <w:rsid w:val="00992C20"/>
    <w:rsid w:val="009939E8"/>
    <w:rsid w:val="00995C74"/>
    <w:rsid w:val="00996902"/>
    <w:rsid w:val="009978B0"/>
    <w:rsid w:val="009A1F91"/>
    <w:rsid w:val="009A4311"/>
    <w:rsid w:val="009A4EC1"/>
    <w:rsid w:val="009B6CC0"/>
    <w:rsid w:val="009C178D"/>
    <w:rsid w:val="009C4770"/>
    <w:rsid w:val="009D0FBB"/>
    <w:rsid w:val="009D1135"/>
    <w:rsid w:val="009D3CE4"/>
    <w:rsid w:val="009D46DA"/>
    <w:rsid w:val="009E0B48"/>
    <w:rsid w:val="009E4050"/>
    <w:rsid w:val="009F18F6"/>
    <w:rsid w:val="009F220E"/>
    <w:rsid w:val="009F2D18"/>
    <w:rsid w:val="009F4024"/>
    <w:rsid w:val="009F4929"/>
    <w:rsid w:val="00A01B21"/>
    <w:rsid w:val="00A05179"/>
    <w:rsid w:val="00A12DF1"/>
    <w:rsid w:val="00A16A32"/>
    <w:rsid w:val="00A16EB6"/>
    <w:rsid w:val="00A1703D"/>
    <w:rsid w:val="00A23459"/>
    <w:rsid w:val="00A23E47"/>
    <w:rsid w:val="00A250BA"/>
    <w:rsid w:val="00A27BF1"/>
    <w:rsid w:val="00A33A4B"/>
    <w:rsid w:val="00A34571"/>
    <w:rsid w:val="00A363AE"/>
    <w:rsid w:val="00A40E43"/>
    <w:rsid w:val="00A414D4"/>
    <w:rsid w:val="00A42639"/>
    <w:rsid w:val="00A455F4"/>
    <w:rsid w:val="00A45F7B"/>
    <w:rsid w:val="00A47CF7"/>
    <w:rsid w:val="00A50652"/>
    <w:rsid w:val="00A51434"/>
    <w:rsid w:val="00A6050D"/>
    <w:rsid w:val="00A61575"/>
    <w:rsid w:val="00A621F3"/>
    <w:rsid w:val="00A62753"/>
    <w:rsid w:val="00A64035"/>
    <w:rsid w:val="00A64E0D"/>
    <w:rsid w:val="00A71ABF"/>
    <w:rsid w:val="00A733F9"/>
    <w:rsid w:val="00A73C7B"/>
    <w:rsid w:val="00A74414"/>
    <w:rsid w:val="00A74A77"/>
    <w:rsid w:val="00A75D70"/>
    <w:rsid w:val="00A77D12"/>
    <w:rsid w:val="00A8075C"/>
    <w:rsid w:val="00A83769"/>
    <w:rsid w:val="00A83D1A"/>
    <w:rsid w:val="00A85C94"/>
    <w:rsid w:val="00A85DCB"/>
    <w:rsid w:val="00A875D5"/>
    <w:rsid w:val="00A9109A"/>
    <w:rsid w:val="00A9409D"/>
    <w:rsid w:val="00AA4974"/>
    <w:rsid w:val="00AA71C6"/>
    <w:rsid w:val="00AB3AB5"/>
    <w:rsid w:val="00AB68BC"/>
    <w:rsid w:val="00AC22C2"/>
    <w:rsid w:val="00AC4DBF"/>
    <w:rsid w:val="00AC5B89"/>
    <w:rsid w:val="00AC6C7F"/>
    <w:rsid w:val="00AC6DB9"/>
    <w:rsid w:val="00AC745A"/>
    <w:rsid w:val="00AD000E"/>
    <w:rsid w:val="00AD602E"/>
    <w:rsid w:val="00AD6AD2"/>
    <w:rsid w:val="00AE0D8E"/>
    <w:rsid w:val="00AE2950"/>
    <w:rsid w:val="00AE56C6"/>
    <w:rsid w:val="00AF44D8"/>
    <w:rsid w:val="00AF5A37"/>
    <w:rsid w:val="00AF5F73"/>
    <w:rsid w:val="00AF6280"/>
    <w:rsid w:val="00B03168"/>
    <w:rsid w:val="00B03610"/>
    <w:rsid w:val="00B036F8"/>
    <w:rsid w:val="00B048B3"/>
    <w:rsid w:val="00B07824"/>
    <w:rsid w:val="00B2059C"/>
    <w:rsid w:val="00B21759"/>
    <w:rsid w:val="00B22E1A"/>
    <w:rsid w:val="00B271E7"/>
    <w:rsid w:val="00B27612"/>
    <w:rsid w:val="00B27615"/>
    <w:rsid w:val="00B3066E"/>
    <w:rsid w:val="00B30E49"/>
    <w:rsid w:val="00B3444C"/>
    <w:rsid w:val="00B42271"/>
    <w:rsid w:val="00B524D1"/>
    <w:rsid w:val="00B554DA"/>
    <w:rsid w:val="00B627DB"/>
    <w:rsid w:val="00B638AC"/>
    <w:rsid w:val="00B64EC0"/>
    <w:rsid w:val="00B7024A"/>
    <w:rsid w:val="00B72EFC"/>
    <w:rsid w:val="00B767B6"/>
    <w:rsid w:val="00B774E1"/>
    <w:rsid w:val="00B8569C"/>
    <w:rsid w:val="00B90FB8"/>
    <w:rsid w:val="00B915D1"/>
    <w:rsid w:val="00B95E72"/>
    <w:rsid w:val="00BA10D0"/>
    <w:rsid w:val="00BA24E5"/>
    <w:rsid w:val="00BA2959"/>
    <w:rsid w:val="00BA318D"/>
    <w:rsid w:val="00BA78E8"/>
    <w:rsid w:val="00BB32BC"/>
    <w:rsid w:val="00BB34C2"/>
    <w:rsid w:val="00BB3935"/>
    <w:rsid w:val="00BB4DE8"/>
    <w:rsid w:val="00BB7827"/>
    <w:rsid w:val="00BB7B9B"/>
    <w:rsid w:val="00BC09B8"/>
    <w:rsid w:val="00BC73AA"/>
    <w:rsid w:val="00BC74B5"/>
    <w:rsid w:val="00BD089E"/>
    <w:rsid w:val="00BD0D36"/>
    <w:rsid w:val="00BD7DC5"/>
    <w:rsid w:val="00BE0DBF"/>
    <w:rsid w:val="00BE482C"/>
    <w:rsid w:val="00BE7A3B"/>
    <w:rsid w:val="00BF13EE"/>
    <w:rsid w:val="00BF1DD1"/>
    <w:rsid w:val="00BF1E36"/>
    <w:rsid w:val="00BF4B94"/>
    <w:rsid w:val="00BF7E3E"/>
    <w:rsid w:val="00C01C2C"/>
    <w:rsid w:val="00C05618"/>
    <w:rsid w:val="00C07C24"/>
    <w:rsid w:val="00C11337"/>
    <w:rsid w:val="00C14640"/>
    <w:rsid w:val="00C14E47"/>
    <w:rsid w:val="00C173AE"/>
    <w:rsid w:val="00C2167E"/>
    <w:rsid w:val="00C279C9"/>
    <w:rsid w:val="00C30A1B"/>
    <w:rsid w:val="00C3322B"/>
    <w:rsid w:val="00C33426"/>
    <w:rsid w:val="00C345CE"/>
    <w:rsid w:val="00C371C3"/>
    <w:rsid w:val="00C40916"/>
    <w:rsid w:val="00C40B89"/>
    <w:rsid w:val="00C40C51"/>
    <w:rsid w:val="00C441E0"/>
    <w:rsid w:val="00C44594"/>
    <w:rsid w:val="00C460D6"/>
    <w:rsid w:val="00C47BA4"/>
    <w:rsid w:val="00C51518"/>
    <w:rsid w:val="00C521E3"/>
    <w:rsid w:val="00C52324"/>
    <w:rsid w:val="00C5707D"/>
    <w:rsid w:val="00C62BEB"/>
    <w:rsid w:val="00C64403"/>
    <w:rsid w:val="00C72865"/>
    <w:rsid w:val="00C72D25"/>
    <w:rsid w:val="00C7412C"/>
    <w:rsid w:val="00C76C02"/>
    <w:rsid w:val="00C848A0"/>
    <w:rsid w:val="00C850D6"/>
    <w:rsid w:val="00C86034"/>
    <w:rsid w:val="00C86B61"/>
    <w:rsid w:val="00C870C2"/>
    <w:rsid w:val="00C90EEB"/>
    <w:rsid w:val="00C95E84"/>
    <w:rsid w:val="00C96D36"/>
    <w:rsid w:val="00CA2231"/>
    <w:rsid w:val="00CA22BA"/>
    <w:rsid w:val="00CA2B3D"/>
    <w:rsid w:val="00CB10C8"/>
    <w:rsid w:val="00CC4AB8"/>
    <w:rsid w:val="00CC4EF5"/>
    <w:rsid w:val="00CC7FAF"/>
    <w:rsid w:val="00CD5727"/>
    <w:rsid w:val="00CE01D6"/>
    <w:rsid w:val="00CE08E2"/>
    <w:rsid w:val="00CE18A2"/>
    <w:rsid w:val="00CE27E5"/>
    <w:rsid w:val="00CE4511"/>
    <w:rsid w:val="00CE65C5"/>
    <w:rsid w:val="00CE6C2F"/>
    <w:rsid w:val="00CF211B"/>
    <w:rsid w:val="00CF568F"/>
    <w:rsid w:val="00CF7957"/>
    <w:rsid w:val="00D00F21"/>
    <w:rsid w:val="00D04510"/>
    <w:rsid w:val="00D06022"/>
    <w:rsid w:val="00D10877"/>
    <w:rsid w:val="00D10884"/>
    <w:rsid w:val="00D11684"/>
    <w:rsid w:val="00D133DE"/>
    <w:rsid w:val="00D15FFE"/>
    <w:rsid w:val="00D1731E"/>
    <w:rsid w:val="00D2191E"/>
    <w:rsid w:val="00D25B32"/>
    <w:rsid w:val="00D35DE6"/>
    <w:rsid w:val="00D3613F"/>
    <w:rsid w:val="00D44922"/>
    <w:rsid w:val="00D45012"/>
    <w:rsid w:val="00D45F2E"/>
    <w:rsid w:val="00D47BDE"/>
    <w:rsid w:val="00D56BF8"/>
    <w:rsid w:val="00D57961"/>
    <w:rsid w:val="00D61021"/>
    <w:rsid w:val="00D63816"/>
    <w:rsid w:val="00D67362"/>
    <w:rsid w:val="00D67AF2"/>
    <w:rsid w:val="00D71751"/>
    <w:rsid w:val="00D7224B"/>
    <w:rsid w:val="00D72893"/>
    <w:rsid w:val="00D72C1A"/>
    <w:rsid w:val="00D76D04"/>
    <w:rsid w:val="00D85008"/>
    <w:rsid w:val="00D8546B"/>
    <w:rsid w:val="00D937DB"/>
    <w:rsid w:val="00D94861"/>
    <w:rsid w:val="00D95033"/>
    <w:rsid w:val="00DA3251"/>
    <w:rsid w:val="00DA4509"/>
    <w:rsid w:val="00DA6A39"/>
    <w:rsid w:val="00DA6BEC"/>
    <w:rsid w:val="00DB1788"/>
    <w:rsid w:val="00DB3FF2"/>
    <w:rsid w:val="00DB5118"/>
    <w:rsid w:val="00DC0855"/>
    <w:rsid w:val="00DC32E4"/>
    <w:rsid w:val="00DC4E45"/>
    <w:rsid w:val="00DC7046"/>
    <w:rsid w:val="00DC7A6B"/>
    <w:rsid w:val="00DD6CF9"/>
    <w:rsid w:val="00DD736D"/>
    <w:rsid w:val="00DE0934"/>
    <w:rsid w:val="00DE22FC"/>
    <w:rsid w:val="00DE6512"/>
    <w:rsid w:val="00DE7DF5"/>
    <w:rsid w:val="00DF2075"/>
    <w:rsid w:val="00E007A0"/>
    <w:rsid w:val="00E040C1"/>
    <w:rsid w:val="00E10868"/>
    <w:rsid w:val="00E10ABA"/>
    <w:rsid w:val="00E15BDC"/>
    <w:rsid w:val="00E16A1A"/>
    <w:rsid w:val="00E23C4E"/>
    <w:rsid w:val="00E2605E"/>
    <w:rsid w:val="00E31F40"/>
    <w:rsid w:val="00E360A4"/>
    <w:rsid w:val="00E40612"/>
    <w:rsid w:val="00E4274F"/>
    <w:rsid w:val="00E44A3E"/>
    <w:rsid w:val="00E45665"/>
    <w:rsid w:val="00E4768A"/>
    <w:rsid w:val="00E5072B"/>
    <w:rsid w:val="00E543FF"/>
    <w:rsid w:val="00E559BE"/>
    <w:rsid w:val="00E567B0"/>
    <w:rsid w:val="00E701EE"/>
    <w:rsid w:val="00E70B3E"/>
    <w:rsid w:val="00E74AF0"/>
    <w:rsid w:val="00E76430"/>
    <w:rsid w:val="00E8190C"/>
    <w:rsid w:val="00E82069"/>
    <w:rsid w:val="00E905C4"/>
    <w:rsid w:val="00E912E1"/>
    <w:rsid w:val="00E93E94"/>
    <w:rsid w:val="00EA38E7"/>
    <w:rsid w:val="00EA4C27"/>
    <w:rsid w:val="00EB3CD9"/>
    <w:rsid w:val="00EB5823"/>
    <w:rsid w:val="00EC15F3"/>
    <w:rsid w:val="00EC2BC2"/>
    <w:rsid w:val="00EC2C53"/>
    <w:rsid w:val="00EC6143"/>
    <w:rsid w:val="00ED2E3B"/>
    <w:rsid w:val="00ED62B5"/>
    <w:rsid w:val="00ED6D3F"/>
    <w:rsid w:val="00EE1869"/>
    <w:rsid w:val="00EE5941"/>
    <w:rsid w:val="00EF3D2A"/>
    <w:rsid w:val="00EF7918"/>
    <w:rsid w:val="00EF7D73"/>
    <w:rsid w:val="00F005AD"/>
    <w:rsid w:val="00F00BE3"/>
    <w:rsid w:val="00F05E45"/>
    <w:rsid w:val="00F07B05"/>
    <w:rsid w:val="00F10CB2"/>
    <w:rsid w:val="00F114A2"/>
    <w:rsid w:val="00F15AC8"/>
    <w:rsid w:val="00F20F44"/>
    <w:rsid w:val="00F24174"/>
    <w:rsid w:val="00F3385C"/>
    <w:rsid w:val="00F40209"/>
    <w:rsid w:val="00F402FE"/>
    <w:rsid w:val="00F44A08"/>
    <w:rsid w:val="00F45783"/>
    <w:rsid w:val="00F460D6"/>
    <w:rsid w:val="00F4635A"/>
    <w:rsid w:val="00F46E5E"/>
    <w:rsid w:val="00F47E2B"/>
    <w:rsid w:val="00F60077"/>
    <w:rsid w:val="00F60628"/>
    <w:rsid w:val="00F61A6A"/>
    <w:rsid w:val="00F644E8"/>
    <w:rsid w:val="00F65C31"/>
    <w:rsid w:val="00F67285"/>
    <w:rsid w:val="00F676B0"/>
    <w:rsid w:val="00F67C09"/>
    <w:rsid w:val="00F711A9"/>
    <w:rsid w:val="00F7717E"/>
    <w:rsid w:val="00F8075B"/>
    <w:rsid w:val="00F87A14"/>
    <w:rsid w:val="00F907A3"/>
    <w:rsid w:val="00F91590"/>
    <w:rsid w:val="00F91A58"/>
    <w:rsid w:val="00F924A1"/>
    <w:rsid w:val="00F93F9F"/>
    <w:rsid w:val="00FA0955"/>
    <w:rsid w:val="00FA1283"/>
    <w:rsid w:val="00FA1E6E"/>
    <w:rsid w:val="00FA2941"/>
    <w:rsid w:val="00FA2E99"/>
    <w:rsid w:val="00FA36E7"/>
    <w:rsid w:val="00FA66EC"/>
    <w:rsid w:val="00FB06B5"/>
    <w:rsid w:val="00FB41B0"/>
    <w:rsid w:val="00FC6762"/>
    <w:rsid w:val="00FD538B"/>
    <w:rsid w:val="00FE0795"/>
    <w:rsid w:val="00FE3A71"/>
    <w:rsid w:val="00FE4BA8"/>
    <w:rsid w:val="00FE4E91"/>
    <w:rsid w:val="00FF3372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1695F"/>
  <w15:docId w15:val="{05D026BF-61EA-4CD2-B877-6C8C2DA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BC09B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C09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097D"/>
    <w:pPr>
      <w:spacing w:after="160" w:line="259" w:lineRule="auto"/>
      <w:ind w:left="720"/>
      <w:contextualSpacing/>
    </w:pPr>
  </w:style>
  <w:style w:type="character" w:customStyle="1" w:styleId="diy96o5h">
    <w:name w:val="diy96o5h"/>
    <w:basedOn w:val="DefaultParagraphFont"/>
    <w:rsid w:val="00BB3935"/>
  </w:style>
  <w:style w:type="table" w:styleId="TableGrid">
    <w:name w:val="Table Grid"/>
    <w:basedOn w:val="TableNormal"/>
    <w:uiPriority w:val="59"/>
    <w:rsid w:val="00EC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Dace</dc:creator>
  <cp:lastModifiedBy>Ieva</cp:lastModifiedBy>
  <cp:revision>10</cp:revision>
  <dcterms:created xsi:type="dcterms:W3CDTF">2022-02-07T08:14:00Z</dcterms:created>
  <dcterms:modified xsi:type="dcterms:W3CDTF">2022-02-07T15:45:00Z</dcterms:modified>
</cp:coreProperties>
</file>